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490"/>
      </w:tblGrid>
      <w:tr w:rsidR="00DB4230" w:rsidRPr="00812AA7" w:rsidTr="00812AA7">
        <w:tc>
          <w:tcPr>
            <w:tcW w:w="2898" w:type="dxa"/>
            <w:shd w:val="clear" w:color="auto" w:fill="BFBFBF" w:themeFill="background1" w:themeFillShade="BF"/>
          </w:tcPr>
          <w:p w:rsidR="00DB4230" w:rsidRPr="00812AA7" w:rsidRDefault="00DB4230" w:rsidP="00812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AA7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6678" w:type="dxa"/>
          </w:tcPr>
          <w:p w:rsidR="00DB4230" w:rsidRPr="00812AA7" w:rsidRDefault="00DB4230" w:rsidP="00812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8A7" w:rsidRPr="00812AA7" w:rsidTr="00812AA7">
        <w:tc>
          <w:tcPr>
            <w:tcW w:w="2898" w:type="dxa"/>
            <w:shd w:val="clear" w:color="auto" w:fill="BFBFBF" w:themeFill="background1" w:themeFillShade="BF"/>
          </w:tcPr>
          <w:p w:rsidR="004128A7" w:rsidRPr="00812AA7" w:rsidRDefault="004128A7" w:rsidP="00812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AA7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6678" w:type="dxa"/>
          </w:tcPr>
          <w:p w:rsidR="004128A7" w:rsidRPr="00812AA7" w:rsidRDefault="004128A7" w:rsidP="00812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A7" w:rsidRPr="00812AA7" w:rsidTr="00812AA7">
        <w:tc>
          <w:tcPr>
            <w:tcW w:w="2898" w:type="dxa"/>
            <w:shd w:val="clear" w:color="auto" w:fill="BFBFBF" w:themeFill="background1" w:themeFillShade="BF"/>
          </w:tcPr>
          <w:p w:rsidR="00812AA7" w:rsidRPr="00812AA7" w:rsidRDefault="00812AA7" w:rsidP="00812A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AA7">
              <w:rPr>
                <w:rFonts w:ascii="Arial" w:hAnsi="Arial" w:cs="Arial"/>
                <w:b/>
                <w:sz w:val="24"/>
                <w:szCs w:val="24"/>
              </w:rPr>
              <w:t>Protocol Number</w:t>
            </w:r>
          </w:p>
        </w:tc>
        <w:tc>
          <w:tcPr>
            <w:tcW w:w="6678" w:type="dxa"/>
          </w:tcPr>
          <w:p w:rsidR="00812AA7" w:rsidRPr="00812AA7" w:rsidRDefault="00812AA7" w:rsidP="00812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22E" w:rsidRPr="00812AA7" w:rsidRDefault="00C0722E" w:rsidP="00812AA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0722E" w:rsidRPr="00812AA7" w:rsidRDefault="00C0722E" w:rsidP="00812AA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2AA7">
        <w:rPr>
          <w:rFonts w:ascii="Arial" w:hAnsi="Arial" w:cs="Arial"/>
          <w:b/>
          <w:sz w:val="24"/>
          <w:szCs w:val="24"/>
          <w:u w:val="single"/>
        </w:rPr>
        <w:t>Personnel:</w:t>
      </w:r>
    </w:p>
    <w:p w:rsidR="00C0722E" w:rsidRPr="00812AA7" w:rsidRDefault="000643C3" w:rsidP="00812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63965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0722E" w:rsidRPr="00812AA7">
        <w:rPr>
          <w:rFonts w:ascii="Arial" w:hAnsi="Arial" w:cs="Arial"/>
          <w:b/>
          <w:sz w:val="24"/>
          <w:szCs w:val="24"/>
        </w:rPr>
        <w:tab/>
        <w:t>Adding new personnel</w:t>
      </w:r>
    </w:p>
    <w:p w:rsidR="001078F3" w:rsidRDefault="001078F3" w:rsidP="001078F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82AA4" w:rsidRPr="00812AA7" w:rsidTr="00346381">
        <w:trPr>
          <w:trHeight w:val="253"/>
        </w:trPr>
        <w:tc>
          <w:tcPr>
            <w:tcW w:w="3118" w:type="dxa"/>
            <w:shd w:val="clear" w:color="auto" w:fill="BFBFBF" w:themeFill="background1" w:themeFillShade="BF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  <w:r w:rsidRPr="00812AA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  <w:r w:rsidRPr="00812AA7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  <w:r w:rsidRPr="00812AA7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182AA4" w:rsidRPr="00812AA7" w:rsidTr="00346381">
        <w:trPr>
          <w:trHeight w:val="253"/>
        </w:trPr>
        <w:tc>
          <w:tcPr>
            <w:tcW w:w="3118" w:type="dxa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</w:p>
        </w:tc>
      </w:tr>
      <w:tr w:rsidR="00182AA4" w:rsidRPr="00812AA7" w:rsidTr="00346381">
        <w:trPr>
          <w:trHeight w:val="253"/>
        </w:trPr>
        <w:tc>
          <w:tcPr>
            <w:tcW w:w="3118" w:type="dxa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82AA4" w:rsidRPr="00812AA7" w:rsidRDefault="00182AA4" w:rsidP="00346381">
            <w:pPr>
              <w:rPr>
                <w:rFonts w:ascii="Arial" w:hAnsi="Arial" w:cs="Arial"/>
                <w:b/>
              </w:rPr>
            </w:pPr>
          </w:p>
        </w:tc>
      </w:tr>
    </w:tbl>
    <w:p w:rsidR="00241CAC" w:rsidRDefault="00241CAC" w:rsidP="001078F3">
      <w:pPr>
        <w:spacing w:after="0" w:line="240" w:lineRule="auto"/>
        <w:rPr>
          <w:rFonts w:ascii="Arial" w:hAnsi="Arial" w:cs="Arial"/>
        </w:rPr>
      </w:pPr>
    </w:p>
    <w:p w:rsidR="006C6B44" w:rsidRDefault="006C6B44" w:rsidP="00812A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personnel’s work involve hazardous agents</w:t>
      </w:r>
      <w:r w:rsidR="00BE1106">
        <w:rPr>
          <w:rFonts w:ascii="Arial" w:hAnsi="Arial" w:cs="Arial"/>
          <w:b/>
        </w:rPr>
        <w:t xml:space="preserve"> administered to an animal</w:t>
      </w:r>
      <w:r>
        <w:rPr>
          <w:rFonts w:ascii="Arial" w:hAnsi="Arial" w:cs="Arial"/>
          <w:b/>
        </w:rPr>
        <w:t>?</w:t>
      </w:r>
    </w:p>
    <w:p w:rsidR="006C6B44" w:rsidRDefault="000643C3" w:rsidP="00812AA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48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44">
            <w:rPr>
              <w:rFonts w:ascii="MS Gothic" w:eastAsia="MS Gothic" w:hAnsi="MS Gothic" w:cs="Arial" w:hint="eastAsia"/>
            </w:rPr>
            <w:t>☐</w:t>
          </w:r>
        </w:sdtContent>
      </w:sdt>
      <w:r w:rsidR="006C6B44">
        <w:rPr>
          <w:rFonts w:ascii="Arial" w:hAnsi="Arial" w:cs="Arial"/>
        </w:rPr>
        <w:tab/>
        <w:t xml:space="preserve">Biohazard </w:t>
      </w:r>
      <w:r w:rsidR="006C6B44">
        <w:rPr>
          <w:rFonts w:ascii="Arial" w:hAnsi="Arial" w:cs="Arial"/>
        </w:rPr>
        <w:tab/>
      </w:r>
      <w:r w:rsidR="006C6B4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27963536"/>
          <w:placeholder>
            <w:docPart w:val="DefaultPlaceholder_1081868574"/>
          </w:placeholder>
          <w:showingPlcHdr/>
        </w:sdtPr>
        <w:sdtEndPr/>
        <w:sdtContent>
          <w:r w:rsidR="006C6B44" w:rsidRPr="00E67E78">
            <w:rPr>
              <w:rStyle w:val="PlaceholderText"/>
            </w:rPr>
            <w:t>Click here to enter text.</w:t>
          </w:r>
        </w:sdtContent>
      </w:sdt>
    </w:p>
    <w:p w:rsidR="006C6B44" w:rsidRDefault="000643C3" w:rsidP="00812AA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443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44">
            <w:rPr>
              <w:rFonts w:ascii="MS Gothic" w:eastAsia="MS Gothic" w:hAnsi="MS Gothic" w:cs="Arial" w:hint="eastAsia"/>
            </w:rPr>
            <w:t>☐</w:t>
          </w:r>
        </w:sdtContent>
      </w:sdt>
      <w:r w:rsidR="006C6B44">
        <w:rPr>
          <w:rFonts w:ascii="Arial" w:hAnsi="Arial" w:cs="Arial"/>
        </w:rPr>
        <w:tab/>
        <w:t>Chemical hazard</w:t>
      </w:r>
      <w:r w:rsidR="006C6B4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3647242"/>
          <w:placeholder>
            <w:docPart w:val="DefaultPlaceholder_1081868574"/>
          </w:placeholder>
          <w:showingPlcHdr/>
        </w:sdtPr>
        <w:sdtEndPr/>
        <w:sdtContent>
          <w:r w:rsidR="006C6B44" w:rsidRPr="00E67E78">
            <w:rPr>
              <w:rStyle w:val="PlaceholderText"/>
            </w:rPr>
            <w:t>Click here to enter text.</w:t>
          </w:r>
        </w:sdtContent>
      </w:sdt>
    </w:p>
    <w:p w:rsidR="006C6B44" w:rsidRPr="006C6B44" w:rsidRDefault="000643C3" w:rsidP="00812AA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64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44">
            <w:rPr>
              <w:rFonts w:ascii="MS Gothic" w:eastAsia="MS Gothic" w:hAnsi="MS Gothic" w:cs="Arial" w:hint="eastAsia"/>
            </w:rPr>
            <w:t>☐</w:t>
          </w:r>
        </w:sdtContent>
      </w:sdt>
      <w:r w:rsidR="006C6B44">
        <w:rPr>
          <w:rFonts w:ascii="Arial" w:hAnsi="Arial" w:cs="Arial"/>
        </w:rPr>
        <w:tab/>
        <w:t>Radiological hazard</w:t>
      </w:r>
    </w:p>
    <w:p w:rsidR="00B31E5A" w:rsidRDefault="00B31E5A" w:rsidP="00812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709" w:rsidRDefault="009D7709" w:rsidP="00812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709" w:rsidRPr="00812AA7" w:rsidRDefault="009D7709" w:rsidP="00812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71AA" w:rsidRPr="00812AA7" w:rsidRDefault="000643C3" w:rsidP="00812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49301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0722E" w:rsidRPr="00812AA7">
        <w:rPr>
          <w:rFonts w:ascii="Arial" w:hAnsi="Arial" w:cs="Arial"/>
          <w:b/>
          <w:sz w:val="24"/>
          <w:szCs w:val="24"/>
        </w:rPr>
        <w:tab/>
        <w:t>Deleting personnel- List here: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457D" w:rsidRPr="00812AA7" w:rsidTr="0040457D">
        <w:trPr>
          <w:trHeight w:val="253"/>
        </w:trPr>
        <w:tc>
          <w:tcPr>
            <w:tcW w:w="3118" w:type="dxa"/>
            <w:shd w:val="clear" w:color="auto" w:fill="BFBFBF" w:themeFill="background1" w:themeFillShade="BF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  <w:r w:rsidRPr="00812AA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  <w:r w:rsidRPr="00812AA7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  <w:r w:rsidRPr="00812AA7">
              <w:rPr>
                <w:rFonts w:ascii="Arial" w:hAnsi="Arial" w:cs="Arial"/>
                <w:b/>
              </w:rPr>
              <w:t>Departure Date</w:t>
            </w:r>
          </w:p>
        </w:tc>
      </w:tr>
      <w:tr w:rsidR="0040457D" w:rsidRPr="00812AA7" w:rsidTr="0040457D">
        <w:trPr>
          <w:trHeight w:val="253"/>
        </w:trPr>
        <w:tc>
          <w:tcPr>
            <w:tcW w:w="3118" w:type="dxa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</w:p>
        </w:tc>
      </w:tr>
      <w:tr w:rsidR="0040457D" w:rsidRPr="00812AA7" w:rsidTr="0040457D">
        <w:trPr>
          <w:trHeight w:val="253"/>
        </w:trPr>
        <w:tc>
          <w:tcPr>
            <w:tcW w:w="3118" w:type="dxa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40457D" w:rsidRPr="00812AA7" w:rsidRDefault="0040457D" w:rsidP="00812AA7">
            <w:pPr>
              <w:rPr>
                <w:rFonts w:ascii="Arial" w:hAnsi="Arial" w:cs="Arial"/>
                <w:b/>
              </w:rPr>
            </w:pPr>
          </w:p>
        </w:tc>
      </w:tr>
    </w:tbl>
    <w:p w:rsidR="008C008D" w:rsidRPr="006C6B44" w:rsidRDefault="008C008D" w:rsidP="00812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C008D" w:rsidRPr="006C6B44" w:rsidSect="00B31E5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A7" w:rsidRDefault="004128A7" w:rsidP="00C0722E">
      <w:pPr>
        <w:spacing w:after="0" w:line="240" w:lineRule="auto"/>
      </w:pPr>
      <w:r>
        <w:separator/>
      </w:r>
    </w:p>
  </w:endnote>
  <w:endnote w:type="continuationSeparator" w:id="0">
    <w:p w:rsidR="004128A7" w:rsidRDefault="004128A7" w:rsidP="00C0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5A" w:rsidRPr="00B31E5A" w:rsidRDefault="008C008D" w:rsidP="00B31E5A">
    <w:pPr>
      <w:pStyle w:val="Footer"/>
    </w:pPr>
    <w:r>
      <w:rPr>
        <w:sz w:val="20"/>
        <w:szCs w:val="20"/>
      </w:rPr>
      <w:t>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5A" w:rsidRPr="00B31E5A" w:rsidRDefault="009D7709" w:rsidP="00B31E5A">
    <w:pPr>
      <w:pStyle w:val="Footer"/>
    </w:pP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A7" w:rsidRDefault="004128A7" w:rsidP="00C0722E">
      <w:pPr>
        <w:spacing w:after="0" w:line="240" w:lineRule="auto"/>
      </w:pPr>
      <w:r>
        <w:separator/>
      </w:r>
    </w:p>
  </w:footnote>
  <w:footnote w:type="continuationSeparator" w:id="0">
    <w:p w:rsidR="004128A7" w:rsidRDefault="004128A7" w:rsidP="00C0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5A" w:rsidRDefault="00B31E5A" w:rsidP="00B31E5A">
    <w:pPr>
      <w:pStyle w:val="Heading1"/>
      <w:jc w:val="center"/>
      <w:rPr>
        <w:rFonts w:cs="Arial"/>
      </w:rPr>
    </w:pPr>
    <w:r>
      <w:rPr>
        <w:rFonts w:cs="Arial"/>
      </w:rPr>
      <w:t>The University of Mississippi Medical Center</w:t>
    </w:r>
  </w:p>
  <w:p w:rsidR="00B31E5A" w:rsidRDefault="00B31E5A" w:rsidP="00A048DE">
    <w:pPr>
      <w:pStyle w:val="Heading5"/>
      <w:spacing w:line="240" w:lineRule="auto"/>
      <w:jc w:val="center"/>
      <w:rPr>
        <w:bCs/>
      </w:rPr>
    </w:pPr>
    <w:r>
      <w:rPr>
        <w:bCs/>
      </w:rPr>
      <w:t>Animal Activity Protocol Modification Form</w:t>
    </w:r>
  </w:p>
  <w:p w:rsidR="00B31E5A" w:rsidRPr="00B31E5A" w:rsidRDefault="00B31E5A" w:rsidP="00A048DE">
    <w:pPr>
      <w:spacing w:after="0" w:line="240" w:lineRule="auto"/>
      <w:jc w:val="center"/>
      <w:rPr>
        <w:b/>
      </w:rPr>
    </w:pPr>
    <w:r w:rsidRPr="00B31E5A">
      <w:rPr>
        <w:b/>
      </w:rPr>
      <w:t>Personnel</w:t>
    </w:r>
  </w:p>
  <w:p w:rsidR="00B31E5A" w:rsidRDefault="00B31E5A" w:rsidP="00A048DE">
    <w:pPr>
      <w:pStyle w:val="Heading5"/>
      <w:spacing w:line="240" w:lineRule="auto"/>
      <w:jc w:val="center"/>
    </w:pPr>
    <w:r>
      <w:t>IACUC - Institutional Animal Care and Use Committee</w:t>
    </w:r>
  </w:p>
  <w:p w:rsidR="00B31E5A" w:rsidRDefault="00B31E5A" w:rsidP="00A048DE">
    <w:pPr>
      <w:spacing w:after="0" w:line="240" w:lineRule="auto"/>
      <w:jc w:val="center"/>
      <w:rPr>
        <w:rFonts w:cs="Arial"/>
        <w:sz w:val="18"/>
      </w:rPr>
    </w:pPr>
    <w:r>
      <w:rPr>
        <w:rFonts w:cs="Arial"/>
        <w:sz w:val="18"/>
      </w:rPr>
      <w:t>Telephone 601 815-5006 / Facsimile 601 815-5010</w:t>
    </w:r>
  </w:p>
  <w:p w:rsidR="00A048DE" w:rsidRDefault="000643C3" w:rsidP="00A048DE">
    <w:pPr>
      <w:spacing w:after="0" w:line="240" w:lineRule="auto"/>
      <w:jc w:val="center"/>
      <w:rPr>
        <w:rFonts w:cs="Arial"/>
        <w:sz w:val="18"/>
      </w:rPr>
    </w:pPr>
    <w:hyperlink r:id="rId1" w:history="1">
      <w:r w:rsidR="00A048DE" w:rsidRPr="001B5245">
        <w:rPr>
          <w:rStyle w:val="Hyperlink"/>
          <w:rFonts w:cs="Arial"/>
          <w:sz w:val="18"/>
        </w:rPr>
        <w:t>Iacuc@umc.edu</w:t>
      </w:r>
    </w:hyperlink>
  </w:p>
  <w:p w:rsidR="00A048DE" w:rsidRDefault="00A048DE" w:rsidP="00A048DE">
    <w:pPr>
      <w:spacing w:after="0" w:line="240" w:lineRule="auto"/>
      <w:jc w:val="center"/>
      <w:rPr>
        <w:rFonts w:cs="Arial"/>
        <w:sz w:val="18"/>
      </w:rPr>
    </w:pPr>
  </w:p>
  <w:p w:rsidR="00B31E5A" w:rsidRPr="004128A7" w:rsidRDefault="00B31E5A" w:rsidP="00B31E5A">
    <w:pPr>
      <w:spacing w:after="0"/>
      <w:rPr>
        <w:rFonts w:ascii="Times New Roman" w:hAnsi="Times New Roman" w:cs="Times New Roman"/>
        <w:sz w:val="18"/>
      </w:rPr>
    </w:pPr>
    <w:r w:rsidRPr="004128A7">
      <w:rPr>
        <w:rFonts w:ascii="Times New Roman" w:hAnsi="Times New Roman" w:cs="Times New Roman"/>
        <w:sz w:val="18"/>
      </w:rPr>
      <w:t>IACUC Office Use: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4"/>
      <w:gridCol w:w="4676"/>
    </w:tblGrid>
    <w:tr w:rsidR="00812AA7" w:rsidRPr="004128A7" w:rsidTr="00812AA7">
      <w:tc>
        <w:tcPr>
          <w:tcW w:w="4788" w:type="dxa"/>
          <w:tcBorders>
            <w:right w:val="single" w:sz="4" w:space="0" w:color="auto"/>
          </w:tcBorders>
        </w:tcPr>
        <w:p w:rsidR="00812AA7" w:rsidRPr="004128A7" w:rsidRDefault="00812AA7" w:rsidP="005363A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received</w:t>
          </w:r>
          <w:r w:rsidRPr="004128A7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4788" w:type="dxa"/>
          <w:tcBorders>
            <w:left w:val="single" w:sz="4" w:space="0" w:color="auto"/>
          </w:tcBorders>
        </w:tcPr>
        <w:p w:rsidR="00812AA7" w:rsidRPr="004128A7" w:rsidRDefault="00812AA7" w:rsidP="00812AA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approved:</w:t>
          </w:r>
        </w:p>
      </w:tc>
    </w:tr>
  </w:tbl>
  <w:p w:rsidR="00B31E5A" w:rsidRDefault="00B31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4D1"/>
    <w:multiLevelType w:val="hybridMultilevel"/>
    <w:tmpl w:val="F4C48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2E"/>
    <w:rsid w:val="000643C3"/>
    <w:rsid w:val="000E15E4"/>
    <w:rsid w:val="001078F3"/>
    <w:rsid w:val="00155C65"/>
    <w:rsid w:val="00182AA4"/>
    <w:rsid w:val="001C2B36"/>
    <w:rsid w:val="00241CAC"/>
    <w:rsid w:val="002B75F8"/>
    <w:rsid w:val="002F628E"/>
    <w:rsid w:val="00310E65"/>
    <w:rsid w:val="0040457D"/>
    <w:rsid w:val="004128A7"/>
    <w:rsid w:val="00444FBB"/>
    <w:rsid w:val="0047473D"/>
    <w:rsid w:val="005C4AD3"/>
    <w:rsid w:val="00601750"/>
    <w:rsid w:val="006909D7"/>
    <w:rsid w:val="006C443E"/>
    <w:rsid w:val="006C6B44"/>
    <w:rsid w:val="00785D39"/>
    <w:rsid w:val="0079742C"/>
    <w:rsid w:val="00812AA7"/>
    <w:rsid w:val="008C008D"/>
    <w:rsid w:val="009D7709"/>
    <w:rsid w:val="00A048DE"/>
    <w:rsid w:val="00A45A67"/>
    <w:rsid w:val="00AF71AA"/>
    <w:rsid w:val="00B31E5A"/>
    <w:rsid w:val="00BE1106"/>
    <w:rsid w:val="00BE7132"/>
    <w:rsid w:val="00C0722E"/>
    <w:rsid w:val="00C87DEE"/>
    <w:rsid w:val="00CB59BF"/>
    <w:rsid w:val="00D1573B"/>
    <w:rsid w:val="00D330D4"/>
    <w:rsid w:val="00DB4230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9EB6"/>
  <w15:docId w15:val="{B9583705-3A6F-4DA8-96E6-04AB4263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2E"/>
  </w:style>
  <w:style w:type="paragraph" w:styleId="Footer">
    <w:name w:val="footer"/>
    <w:basedOn w:val="Normal"/>
    <w:link w:val="FooterChar"/>
    <w:uiPriority w:val="99"/>
    <w:unhideWhenUsed/>
    <w:rsid w:val="00C0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2E"/>
  </w:style>
  <w:style w:type="paragraph" w:styleId="BalloonText">
    <w:name w:val="Balloon Text"/>
    <w:basedOn w:val="Normal"/>
    <w:link w:val="BalloonTextChar"/>
    <w:uiPriority w:val="99"/>
    <w:semiHidden/>
    <w:unhideWhenUsed/>
    <w:rsid w:val="00C0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7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22E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C07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7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E65"/>
    <w:rPr>
      <w:color w:val="800080" w:themeColor="followedHyperlink"/>
      <w:u w:val="single"/>
    </w:rPr>
  </w:style>
  <w:style w:type="paragraph" w:customStyle="1" w:styleId="Default">
    <w:name w:val="Default"/>
    <w:rsid w:val="00310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6B44"/>
    <w:rPr>
      <w:color w:val="808080"/>
    </w:rPr>
  </w:style>
  <w:style w:type="paragraph" w:styleId="ListParagraph">
    <w:name w:val="List Paragraph"/>
    <w:basedOn w:val="Normal"/>
    <w:uiPriority w:val="34"/>
    <w:qFormat/>
    <w:rsid w:val="00107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um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0DF6-5176-4610-9123-F3D003211626}"/>
      </w:docPartPr>
      <w:docPartBody>
        <w:p w:rsidR="00B31651" w:rsidRDefault="00F61A78">
          <w:r w:rsidRPr="00E67E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78"/>
    <w:rsid w:val="00B31651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AMurray</dc:creator>
  <cp:lastModifiedBy>Amanda L. Kinslow</cp:lastModifiedBy>
  <cp:revision>2</cp:revision>
  <dcterms:created xsi:type="dcterms:W3CDTF">2020-01-03T19:07:00Z</dcterms:created>
  <dcterms:modified xsi:type="dcterms:W3CDTF">2020-01-03T19:07:00Z</dcterms:modified>
</cp:coreProperties>
</file>